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E73F" w14:textId="6D63B5EC" w:rsidR="00775A1F" w:rsidRDefault="000D1922" w:rsidP="00B918A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bCs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Республиканский семинар</w:t>
      </w:r>
    </w:p>
    <w:p w14:paraId="71E5B9CF" w14:textId="38CCEA28" w:rsidR="00775A1F" w:rsidRDefault="000D1922" w:rsidP="000D1922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bCs/>
          <w:sz w:val="28"/>
          <w:szCs w:val="28"/>
          <w:lang w:eastAsia="ru-RU"/>
        </w:rPr>
      </w:pPr>
      <w:r w:rsidRPr="000D1922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«Компетентностное родительство. Педагогическая поддержка семьи в вопросах охраны и укрепления здоровья детей дошкольного возраста».</w:t>
      </w:r>
      <w:r w:rsidR="00B918AC" w:rsidRPr="00775A1F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</w:t>
      </w:r>
    </w:p>
    <w:p w14:paraId="71F60FD6" w14:textId="086DA40F" w:rsidR="002A1A1D" w:rsidRPr="00034942" w:rsidRDefault="000D1922" w:rsidP="002A1A1D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bCs/>
          <w:sz w:val="28"/>
          <w:szCs w:val="28"/>
          <w:lang w:eastAsia="ru-RU"/>
        </w:rPr>
      </w:pPr>
      <w:r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5</w:t>
      </w:r>
      <w:r w:rsidR="002A1A1D" w:rsidRPr="00034942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апреля</w:t>
      </w:r>
      <w:r w:rsidR="00A93F98" w:rsidRPr="00034942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202</w:t>
      </w:r>
      <w:r w:rsidR="00775A1F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4</w:t>
      </w:r>
      <w:r w:rsidR="00A93F98" w:rsidRPr="00034942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 </w:t>
      </w:r>
    </w:p>
    <w:p w14:paraId="6E1E5CB3" w14:textId="77777777" w:rsidR="00034942" w:rsidRPr="00034942" w:rsidRDefault="00034942" w:rsidP="00034942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bCs/>
          <w:sz w:val="28"/>
          <w:szCs w:val="28"/>
          <w:lang w:eastAsia="ru-RU"/>
        </w:rPr>
      </w:pPr>
      <w:r w:rsidRPr="00034942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10.00-12.30</w:t>
      </w:r>
    </w:p>
    <w:p w14:paraId="3984EDF7" w14:textId="4A5E40AD" w:rsidR="00034942" w:rsidRPr="00034942" w:rsidRDefault="00034942" w:rsidP="00775A1F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bCs/>
          <w:sz w:val="28"/>
          <w:szCs w:val="28"/>
          <w:lang w:eastAsia="ru-RU"/>
        </w:rPr>
      </w:pPr>
      <w:r w:rsidRPr="00034942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аудитория «лекторий», ГБУ ДПО РМ «ЦНППМ «Педагог </w:t>
      </w:r>
      <w:proofErr w:type="gramStart"/>
      <w:r w:rsidRPr="00034942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>13.ру</w:t>
      </w:r>
      <w:proofErr w:type="gramEnd"/>
      <w:r w:rsidRPr="00034942">
        <w:rPr>
          <w:rFonts w:ascii="Arial Narrow" w:eastAsia="Times New Roman" w:hAnsi="Arial Narrow"/>
          <w:b/>
          <w:bCs/>
          <w:sz w:val="28"/>
          <w:szCs w:val="28"/>
          <w:lang w:eastAsia="ru-RU"/>
        </w:rPr>
        <w:t xml:space="preserve">», (г. Саранск, ул. Транспортная, д. 19) </w:t>
      </w:r>
    </w:p>
    <w:p w14:paraId="040783CF" w14:textId="77777777" w:rsidR="00034942" w:rsidRPr="00034942" w:rsidRDefault="00034942" w:rsidP="002A1A1D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bCs/>
          <w:sz w:val="28"/>
          <w:szCs w:val="28"/>
          <w:lang w:eastAsia="ru-RU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547"/>
        <w:gridCol w:w="3402"/>
        <w:gridCol w:w="3969"/>
      </w:tblGrid>
      <w:tr w:rsidR="00034942" w:rsidRPr="00034942" w14:paraId="0CE52B4B" w14:textId="77777777" w:rsidTr="00034942">
        <w:tc>
          <w:tcPr>
            <w:tcW w:w="9918" w:type="dxa"/>
            <w:gridSpan w:val="3"/>
            <w:vAlign w:val="center"/>
          </w:tcPr>
          <w:p w14:paraId="12CC8B57" w14:textId="77777777" w:rsidR="00034942" w:rsidRPr="00034942" w:rsidRDefault="00034942" w:rsidP="00A93F98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F9C7CB7" w14:textId="11696175" w:rsidR="00034942" w:rsidRPr="00034942" w:rsidRDefault="00034942" w:rsidP="00A93F98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034942">
              <w:rPr>
                <w:rFonts w:ascii="Arial Narrow" w:hAnsi="Arial Narrow"/>
                <w:b/>
                <w:sz w:val="28"/>
                <w:szCs w:val="28"/>
              </w:rPr>
              <w:t>ЦЕЛЕВАЯ АУДИТОРИЯ</w:t>
            </w:r>
            <w:bookmarkStart w:id="0" w:name="_Hlk146781332"/>
          </w:p>
          <w:p w14:paraId="3F9CE918" w14:textId="78BC01C3" w:rsidR="00034942" w:rsidRPr="00034942" w:rsidRDefault="00034942" w:rsidP="00A93F98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034942">
              <w:rPr>
                <w:rFonts w:ascii="Arial Narrow" w:hAnsi="Arial Narrow"/>
                <w:bCs/>
                <w:sz w:val="28"/>
                <w:szCs w:val="28"/>
              </w:rPr>
              <w:t>воспитатели ДОО, заведующие ДОО, старшие воспитатели ДОО, музыкальные руководители ДОО, инструкторы по физической культуре, учителя-логопеды, педагоги-психологи.</w:t>
            </w:r>
            <w:bookmarkEnd w:id="0"/>
          </w:p>
          <w:p w14:paraId="3E02E059" w14:textId="77777777" w:rsidR="00034942" w:rsidRPr="00034942" w:rsidRDefault="00034942" w:rsidP="000E3D4E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F6579C5" w14:textId="77777777" w:rsidR="00034942" w:rsidRPr="00034942" w:rsidRDefault="00034942" w:rsidP="000E3D4E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</w:p>
          <w:p w14:paraId="42FD4053" w14:textId="77777777" w:rsidR="00034942" w:rsidRPr="00034942" w:rsidRDefault="00034942" w:rsidP="000E3D4E">
            <w:pPr>
              <w:spacing w:line="324" w:lineRule="auto"/>
              <w:jc w:val="both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034942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МОДЕРАТОР</w:t>
            </w:r>
          </w:p>
          <w:p w14:paraId="08998E1E" w14:textId="56B60609" w:rsidR="00034942" w:rsidRPr="00034942" w:rsidRDefault="00034942" w:rsidP="000E3D4E">
            <w:pPr>
              <w:spacing w:line="324" w:lineRule="auto"/>
              <w:jc w:val="both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034942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Анисимова Т. Г., заведующий кафедрой дошкольного и начального образования ГБУ ДПО РМ «ЦНППМ «Педагог 13. </w:t>
            </w:r>
            <w:proofErr w:type="spellStart"/>
            <w:r w:rsidRPr="00034942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ру</w:t>
            </w:r>
            <w:proofErr w:type="spellEnd"/>
            <w:r w:rsidRPr="00034942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», канд. пед. наук, доцент.</w:t>
            </w:r>
          </w:p>
          <w:p w14:paraId="05EDBFD6" w14:textId="77777777" w:rsidR="00034942" w:rsidRPr="00034942" w:rsidRDefault="00034942" w:rsidP="000E3D4E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4942" w:rsidRPr="00034942" w14:paraId="3D7C0803" w14:textId="77777777" w:rsidTr="006B5925">
        <w:tc>
          <w:tcPr>
            <w:tcW w:w="2547" w:type="dxa"/>
          </w:tcPr>
          <w:p w14:paraId="67816E5C" w14:textId="77777777" w:rsidR="00034942" w:rsidRPr="00034942" w:rsidRDefault="00034942" w:rsidP="000E3D4E">
            <w:pPr>
              <w:contextualSpacing/>
              <w:jc w:val="center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034942">
              <w:rPr>
                <w:rFonts w:ascii="Arial Narrow" w:hAnsi="Arial Narrow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14:paraId="6B739D01" w14:textId="77777777" w:rsidR="00034942" w:rsidRPr="00034942" w:rsidRDefault="00034942" w:rsidP="000E3D4E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034942">
              <w:rPr>
                <w:rFonts w:ascii="Arial Narrow" w:hAnsi="Arial Narrow"/>
                <w:sz w:val="28"/>
                <w:szCs w:val="28"/>
              </w:rPr>
              <w:t>Должность, ДОО</w:t>
            </w:r>
          </w:p>
        </w:tc>
        <w:tc>
          <w:tcPr>
            <w:tcW w:w="3969" w:type="dxa"/>
          </w:tcPr>
          <w:p w14:paraId="4D5B2A8B" w14:textId="77777777" w:rsidR="00034942" w:rsidRPr="00034942" w:rsidRDefault="00034942" w:rsidP="000E3D4E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034942">
              <w:rPr>
                <w:rFonts w:ascii="Arial Narrow" w:hAnsi="Arial Narrow"/>
                <w:color w:val="000000"/>
                <w:sz w:val="28"/>
                <w:szCs w:val="28"/>
              </w:rPr>
              <w:t>Тема</w:t>
            </w:r>
          </w:p>
        </w:tc>
      </w:tr>
      <w:tr w:rsidR="00047C3D" w:rsidRPr="00034942" w14:paraId="09A513C4" w14:textId="77777777" w:rsidTr="006B5925">
        <w:tc>
          <w:tcPr>
            <w:tcW w:w="2547" w:type="dxa"/>
          </w:tcPr>
          <w:p w14:paraId="3452CAC7" w14:textId="77777777" w:rsidR="00047C3D" w:rsidRPr="00047C3D" w:rsidRDefault="00047C3D" w:rsidP="000E3D4E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047C3D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Самсонова </w:t>
            </w:r>
          </w:p>
          <w:p w14:paraId="2CFD00C4" w14:textId="5AEC3FA7" w:rsidR="00047C3D" w:rsidRPr="00034942" w:rsidRDefault="00047C3D" w:rsidP="000E3D4E">
            <w:pPr>
              <w:contextualSpacing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047C3D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Татьяна Васильевна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01133A3F" w14:textId="09F43FDC" w:rsidR="00047C3D" w:rsidRPr="00034942" w:rsidRDefault="00047C3D" w:rsidP="000E3D4E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Ректор </w:t>
            </w:r>
            <w:r w:rsidRPr="00047C3D">
              <w:rPr>
                <w:rFonts w:ascii="Arial Narrow" w:hAnsi="Arial Narrow"/>
                <w:sz w:val="28"/>
                <w:szCs w:val="28"/>
              </w:rPr>
              <w:t xml:space="preserve">ГБУ ДПО РМ «ЦНППМ «Педагог </w:t>
            </w:r>
            <w:proofErr w:type="gramStart"/>
            <w:r w:rsidRPr="00047C3D">
              <w:rPr>
                <w:rFonts w:ascii="Arial Narrow" w:hAnsi="Arial Narrow"/>
                <w:sz w:val="28"/>
                <w:szCs w:val="28"/>
              </w:rPr>
              <w:t>13.ру</w:t>
            </w:r>
            <w:proofErr w:type="gramEnd"/>
            <w:r w:rsidRPr="00047C3D"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59AE2A99" w14:textId="3207FEF8" w:rsidR="00047C3D" w:rsidRPr="00034942" w:rsidRDefault="00047C3D" w:rsidP="000E3D4E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Приветственное слово </w:t>
            </w:r>
          </w:p>
        </w:tc>
      </w:tr>
      <w:tr w:rsidR="006132CE" w:rsidRPr="00034942" w14:paraId="672CB118" w14:textId="77777777" w:rsidTr="000E4BC6">
        <w:trPr>
          <w:trHeight w:val="1304"/>
        </w:trPr>
        <w:tc>
          <w:tcPr>
            <w:tcW w:w="2547" w:type="dxa"/>
          </w:tcPr>
          <w:p w14:paraId="1C807F7F" w14:textId="77777777" w:rsidR="000D1922" w:rsidRPr="000D1922" w:rsidRDefault="000D1922" w:rsidP="000D1922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D192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Сковородникова</w:t>
            </w:r>
            <w:proofErr w:type="spellEnd"/>
          </w:p>
          <w:p w14:paraId="08A7F924" w14:textId="77777777" w:rsidR="000D1922" w:rsidRPr="000D1922" w:rsidRDefault="000D1922" w:rsidP="000D1922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0D192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Мария </w:t>
            </w:r>
          </w:p>
          <w:p w14:paraId="45EBECC3" w14:textId="2F0D90ED" w:rsidR="006132CE" w:rsidRPr="00775A1F" w:rsidRDefault="000D1922" w:rsidP="000D1922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0D192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402" w:type="dxa"/>
          </w:tcPr>
          <w:p w14:paraId="755558D5" w14:textId="5E632AD7" w:rsidR="000D1922" w:rsidRDefault="000D1922" w:rsidP="000D1922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D1922">
              <w:rPr>
                <w:rFonts w:ascii="Arial Narrow" w:hAnsi="Arial Narrow"/>
                <w:sz w:val="28"/>
                <w:szCs w:val="28"/>
              </w:rPr>
              <w:t xml:space="preserve">Воспитатель </w:t>
            </w:r>
            <w:r>
              <w:rPr>
                <w:rFonts w:ascii="Arial Narrow" w:hAnsi="Arial Narrow"/>
                <w:sz w:val="28"/>
                <w:szCs w:val="28"/>
              </w:rPr>
              <w:t>МАДОУ</w:t>
            </w:r>
          </w:p>
          <w:p w14:paraId="74BCF1A1" w14:textId="77777777" w:rsidR="000D1922" w:rsidRDefault="000D1922" w:rsidP="000D1922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D1922">
              <w:rPr>
                <w:rFonts w:ascii="Arial Narrow" w:hAnsi="Arial Narrow"/>
                <w:sz w:val="28"/>
                <w:szCs w:val="28"/>
              </w:rPr>
              <w:t xml:space="preserve"> «Детский сад №76 комбинированного вида»</w:t>
            </w:r>
          </w:p>
          <w:p w14:paraId="06E6C29F" w14:textId="2F52620E" w:rsidR="000E4BC6" w:rsidRPr="006132CE" w:rsidRDefault="000D1922" w:rsidP="000E4BC6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г.о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. Саранск</w:t>
            </w:r>
          </w:p>
        </w:tc>
        <w:tc>
          <w:tcPr>
            <w:tcW w:w="3969" w:type="dxa"/>
          </w:tcPr>
          <w:p w14:paraId="5DC4EFB4" w14:textId="72F40101" w:rsidR="006132CE" w:rsidRPr="00034942" w:rsidRDefault="000D1922" w:rsidP="000E3D4E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«</w:t>
            </w:r>
            <w:r w:rsidRPr="000D1922">
              <w:rPr>
                <w:rFonts w:ascii="Arial Narrow" w:hAnsi="Arial Narrow"/>
                <w:color w:val="000000"/>
                <w:sz w:val="28"/>
                <w:szCs w:val="28"/>
              </w:rPr>
              <w:t>Утренняя гимнастика с родителями «Вместе растим здоровых детей!»</w:t>
            </w:r>
          </w:p>
        </w:tc>
      </w:tr>
      <w:tr w:rsidR="004A688C" w:rsidRPr="00034942" w14:paraId="36F02DA0" w14:textId="77777777" w:rsidTr="006B5925">
        <w:tc>
          <w:tcPr>
            <w:tcW w:w="2547" w:type="dxa"/>
          </w:tcPr>
          <w:p w14:paraId="6D1DA51C" w14:textId="77777777" w:rsidR="000E4BC6" w:rsidRPr="000E4BC6" w:rsidRDefault="000E4BC6" w:rsidP="000E4BC6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0E4BC6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Волкова</w:t>
            </w:r>
          </w:p>
          <w:p w14:paraId="2554252D" w14:textId="77777777" w:rsidR="000E4BC6" w:rsidRPr="000E4BC6" w:rsidRDefault="000E4BC6" w:rsidP="000E4BC6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0E4BC6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Марина</w:t>
            </w:r>
          </w:p>
          <w:p w14:paraId="1548B654" w14:textId="2822E885" w:rsidR="004A688C" w:rsidRPr="00775A1F" w:rsidRDefault="000E4BC6" w:rsidP="000E4BC6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0E4BC6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402" w:type="dxa"/>
          </w:tcPr>
          <w:p w14:paraId="2187757B" w14:textId="567CB982" w:rsidR="004A688C" w:rsidRPr="006132CE" w:rsidRDefault="000E4BC6" w:rsidP="000E4BC6">
            <w:pPr>
              <w:pStyle w:val="a3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E4BC6">
              <w:rPr>
                <w:rFonts w:ascii="Arial Narrow" w:hAnsi="Arial Narrow"/>
                <w:sz w:val="28"/>
                <w:szCs w:val="28"/>
              </w:rPr>
              <w:t>Воспитатель МДОБУ «</w:t>
            </w:r>
            <w:proofErr w:type="spellStart"/>
            <w:r w:rsidRPr="000E4BC6">
              <w:rPr>
                <w:rFonts w:ascii="Arial Narrow" w:hAnsi="Arial Narrow"/>
                <w:sz w:val="28"/>
                <w:szCs w:val="28"/>
              </w:rPr>
              <w:t>Кемлянский</w:t>
            </w:r>
            <w:proofErr w:type="spellEnd"/>
            <w:r w:rsidRPr="000E4BC6">
              <w:rPr>
                <w:rFonts w:ascii="Arial Narrow" w:hAnsi="Arial Narrow"/>
                <w:sz w:val="28"/>
                <w:szCs w:val="28"/>
              </w:rPr>
              <w:t xml:space="preserve"> детский сад комбинированного вида»</w:t>
            </w:r>
          </w:p>
        </w:tc>
        <w:tc>
          <w:tcPr>
            <w:tcW w:w="3969" w:type="dxa"/>
          </w:tcPr>
          <w:p w14:paraId="64B2B5AA" w14:textId="19631288" w:rsidR="004A688C" w:rsidRDefault="000E4BC6" w:rsidP="004A68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0E4BC6">
              <w:rPr>
                <w:rFonts w:ascii="Arial Narrow" w:hAnsi="Arial Narrow"/>
                <w:color w:val="000000"/>
                <w:sz w:val="28"/>
                <w:szCs w:val="28"/>
              </w:rPr>
              <w:t>«Модель обеспечения психолого-педагогической поддержки семьи и повышения компетентности родителей в вопросах развития и образования охраны и укрепления здоровья детей»</w:t>
            </w:r>
          </w:p>
        </w:tc>
      </w:tr>
      <w:tr w:rsidR="004A688C" w:rsidRPr="00034942" w14:paraId="1354FEB3" w14:textId="77777777" w:rsidTr="006B5925">
        <w:tc>
          <w:tcPr>
            <w:tcW w:w="2547" w:type="dxa"/>
          </w:tcPr>
          <w:p w14:paraId="61659376" w14:textId="77777777" w:rsidR="005B2B32" w:rsidRPr="005B2B32" w:rsidRDefault="005B2B32" w:rsidP="005B2B32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5B2B3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Митина</w:t>
            </w:r>
          </w:p>
          <w:p w14:paraId="10D7122D" w14:textId="77777777" w:rsidR="005B2B32" w:rsidRPr="005B2B32" w:rsidRDefault="005B2B32" w:rsidP="005B2B32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5B2B3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Юлия</w:t>
            </w:r>
          </w:p>
          <w:p w14:paraId="52E93491" w14:textId="25E108F0" w:rsidR="004A688C" w:rsidRPr="004A688C" w:rsidRDefault="005B2B32" w:rsidP="005B2B32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5B2B3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3402" w:type="dxa"/>
          </w:tcPr>
          <w:p w14:paraId="57928E51" w14:textId="227DCE67" w:rsidR="004A688C" w:rsidRPr="006132CE" w:rsidRDefault="005B2B32" w:rsidP="005B2B32">
            <w:pPr>
              <w:pStyle w:val="a3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B2B32">
              <w:rPr>
                <w:rFonts w:ascii="Arial Narrow" w:hAnsi="Arial Narrow"/>
                <w:sz w:val="28"/>
                <w:szCs w:val="28"/>
              </w:rPr>
              <w:t>Воспитатель МДОБУ «</w:t>
            </w:r>
            <w:proofErr w:type="spellStart"/>
            <w:r w:rsidRPr="005B2B32">
              <w:rPr>
                <w:rFonts w:ascii="Arial Narrow" w:hAnsi="Arial Narrow"/>
                <w:sz w:val="28"/>
                <w:szCs w:val="28"/>
              </w:rPr>
              <w:t>Кемлянский</w:t>
            </w:r>
            <w:proofErr w:type="spellEnd"/>
            <w:r w:rsidRPr="005B2B32">
              <w:rPr>
                <w:rFonts w:ascii="Arial Narrow" w:hAnsi="Arial Narrow"/>
                <w:sz w:val="28"/>
                <w:szCs w:val="28"/>
              </w:rPr>
              <w:t xml:space="preserve"> детский сад комбинированного вида»</w:t>
            </w:r>
          </w:p>
        </w:tc>
        <w:tc>
          <w:tcPr>
            <w:tcW w:w="3969" w:type="dxa"/>
          </w:tcPr>
          <w:p w14:paraId="2C6AABFE" w14:textId="48EFF646" w:rsidR="004A688C" w:rsidRDefault="005B2B32" w:rsidP="004A68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B2B32">
              <w:rPr>
                <w:rFonts w:ascii="Arial Narrow" w:hAnsi="Arial Narrow"/>
                <w:color w:val="000000"/>
                <w:sz w:val="28"/>
                <w:szCs w:val="28"/>
              </w:rPr>
              <w:t>«Родительский клуб «Здоровые дети»»</w:t>
            </w:r>
          </w:p>
        </w:tc>
      </w:tr>
      <w:tr w:rsidR="004A688C" w:rsidRPr="00034942" w14:paraId="67E5439E" w14:textId="77777777" w:rsidTr="006B5925">
        <w:tc>
          <w:tcPr>
            <w:tcW w:w="2547" w:type="dxa"/>
          </w:tcPr>
          <w:p w14:paraId="578E3018" w14:textId="77777777" w:rsidR="006E63B3" w:rsidRPr="006E63B3" w:rsidRDefault="006E63B3" w:rsidP="006E63B3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6E63B3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Савинова </w:t>
            </w:r>
          </w:p>
          <w:p w14:paraId="04D7FA64" w14:textId="77777777" w:rsidR="006E63B3" w:rsidRPr="006E63B3" w:rsidRDefault="006E63B3" w:rsidP="006E63B3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6E63B3">
              <w:rPr>
                <w:rFonts w:ascii="Arial Narrow" w:hAnsi="Arial Narrow"/>
                <w:b/>
                <w:bCs/>
                <w:sz w:val="28"/>
                <w:szCs w:val="28"/>
              </w:rPr>
              <w:t>Елена</w:t>
            </w:r>
          </w:p>
          <w:p w14:paraId="3FE2414E" w14:textId="6CAD707E" w:rsidR="004A688C" w:rsidRPr="004A688C" w:rsidRDefault="006E63B3" w:rsidP="006E63B3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6E63B3">
              <w:rPr>
                <w:rFonts w:ascii="Arial Narrow" w:hAnsi="Arial Narrow"/>
                <w:b/>
                <w:bCs/>
                <w:sz w:val="28"/>
                <w:szCs w:val="28"/>
              </w:rPr>
              <w:t>Борисовна</w:t>
            </w:r>
          </w:p>
        </w:tc>
        <w:tc>
          <w:tcPr>
            <w:tcW w:w="3402" w:type="dxa"/>
          </w:tcPr>
          <w:p w14:paraId="451CD8DC" w14:textId="77777777" w:rsidR="008D5017" w:rsidRDefault="008D5017" w:rsidP="00775A1F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Воспитатель </w:t>
            </w:r>
          </w:p>
          <w:p w14:paraId="65F01304" w14:textId="557A04F4" w:rsidR="004A688C" w:rsidRPr="006132CE" w:rsidRDefault="006E63B3" w:rsidP="00775A1F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E63B3">
              <w:rPr>
                <w:rFonts w:ascii="Arial Narrow" w:hAnsi="Arial Narrow"/>
                <w:sz w:val="28"/>
                <w:szCs w:val="28"/>
              </w:rPr>
              <w:t>М</w:t>
            </w:r>
            <w:r>
              <w:rPr>
                <w:rFonts w:ascii="Arial Narrow" w:hAnsi="Arial Narrow"/>
                <w:sz w:val="28"/>
                <w:szCs w:val="28"/>
              </w:rPr>
              <w:t>БДОУ</w:t>
            </w:r>
            <w:r w:rsidRPr="006E63B3">
              <w:rPr>
                <w:rFonts w:ascii="Arial Narrow" w:hAnsi="Arial Narrow"/>
                <w:sz w:val="28"/>
                <w:szCs w:val="28"/>
              </w:rPr>
              <w:t xml:space="preserve"> «Ромодановский детский сад комбинированного вида»</w:t>
            </w:r>
          </w:p>
        </w:tc>
        <w:tc>
          <w:tcPr>
            <w:tcW w:w="3969" w:type="dxa"/>
          </w:tcPr>
          <w:p w14:paraId="46167DCF" w14:textId="4244C75E" w:rsidR="004A688C" w:rsidRPr="006E63B3" w:rsidRDefault="006E63B3" w:rsidP="004A68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  <w:r w:rsidRPr="006E63B3">
              <w:rPr>
                <w:rFonts w:ascii="Arial Narrow" w:hAnsi="Arial Narrow"/>
                <w:bCs/>
                <w:color w:val="000000"/>
                <w:sz w:val="28"/>
                <w:szCs w:val="28"/>
              </w:rPr>
              <w:t>«Дома – не сидим! Интерактивное взаимодействие детского сада и семьи по формированию здорового образа жизни»</w:t>
            </w:r>
          </w:p>
        </w:tc>
      </w:tr>
      <w:tr w:rsidR="004A688C" w:rsidRPr="00034942" w14:paraId="4C94EF59" w14:textId="77777777" w:rsidTr="006B5925">
        <w:tc>
          <w:tcPr>
            <w:tcW w:w="2547" w:type="dxa"/>
          </w:tcPr>
          <w:p w14:paraId="55FCA33E" w14:textId="77777777" w:rsidR="00286BBD" w:rsidRPr="00286BBD" w:rsidRDefault="00286BBD" w:rsidP="00286BBD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86BBD">
              <w:rPr>
                <w:rFonts w:ascii="Arial Narrow" w:hAnsi="Arial Narrow"/>
                <w:b/>
                <w:bCs/>
                <w:sz w:val="28"/>
                <w:szCs w:val="28"/>
              </w:rPr>
              <w:t>Волкова</w:t>
            </w:r>
          </w:p>
          <w:p w14:paraId="580F5B49" w14:textId="77777777" w:rsidR="00286BBD" w:rsidRPr="00286BBD" w:rsidRDefault="00286BBD" w:rsidP="00286BBD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86BBD">
              <w:rPr>
                <w:rFonts w:ascii="Arial Narrow" w:hAnsi="Arial Narrow"/>
                <w:b/>
                <w:bCs/>
                <w:sz w:val="28"/>
                <w:szCs w:val="28"/>
              </w:rPr>
              <w:t>Наталья</w:t>
            </w:r>
          </w:p>
          <w:p w14:paraId="0409C021" w14:textId="602DF096" w:rsidR="004A688C" w:rsidRPr="00286BBD" w:rsidRDefault="00286BBD" w:rsidP="00286BB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86BBD">
              <w:rPr>
                <w:rFonts w:ascii="Arial Narrow" w:hAnsi="Arial Narrow"/>
                <w:b/>
                <w:bCs/>
                <w:sz w:val="28"/>
                <w:szCs w:val="28"/>
              </w:rPr>
              <w:t>Васильевна</w:t>
            </w:r>
          </w:p>
        </w:tc>
        <w:tc>
          <w:tcPr>
            <w:tcW w:w="3402" w:type="dxa"/>
          </w:tcPr>
          <w:p w14:paraId="01CB5220" w14:textId="7FE404A5" w:rsidR="00286BBD" w:rsidRPr="00A90DEC" w:rsidRDefault="008D5017" w:rsidP="00286BBD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</w:t>
            </w:r>
            <w:r w:rsidR="00286BBD" w:rsidRPr="00A90DEC">
              <w:rPr>
                <w:rFonts w:ascii="Arial Narrow" w:hAnsi="Arial Narrow"/>
                <w:sz w:val="28"/>
                <w:szCs w:val="28"/>
              </w:rPr>
              <w:t>оспитатель</w:t>
            </w:r>
          </w:p>
          <w:p w14:paraId="7ABD1B53" w14:textId="5B2A5352" w:rsidR="00286BBD" w:rsidRPr="00286BBD" w:rsidRDefault="00286BBD" w:rsidP="00286BBD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86BBD">
              <w:rPr>
                <w:rFonts w:ascii="Arial Narrow" w:hAnsi="Arial Narrow"/>
                <w:sz w:val="28"/>
                <w:szCs w:val="28"/>
              </w:rPr>
              <w:t>МБДОУ «ЦРР – д/с «Сказка» ОП «ЦРР – д/с «Росинка»</w:t>
            </w:r>
          </w:p>
          <w:p w14:paraId="051C7534" w14:textId="2BA2D748" w:rsidR="004A688C" w:rsidRPr="00286BBD" w:rsidRDefault="00286BBD" w:rsidP="00286BBD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286BBD">
              <w:rPr>
                <w:rFonts w:ascii="Arial Narrow" w:hAnsi="Arial Narrow"/>
                <w:sz w:val="28"/>
                <w:szCs w:val="28"/>
              </w:rPr>
              <w:lastRenderedPageBreak/>
              <w:t>Ковылкинского муниципального района</w:t>
            </w:r>
          </w:p>
        </w:tc>
        <w:tc>
          <w:tcPr>
            <w:tcW w:w="3969" w:type="dxa"/>
          </w:tcPr>
          <w:p w14:paraId="2FC8FCBF" w14:textId="298E2B69" w:rsidR="004A688C" w:rsidRPr="00286BBD" w:rsidRDefault="00286BBD" w:rsidP="004A68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86BBD">
              <w:rPr>
                <w:rFonts w:ascii="Arial Narrow" w:hAnsi="Arial Narrow"/>
                <w:sz w:val="28"/>
                <w:szCs w:val="28"/>
              </w:rPr>
              <w:lastRenderedPageBreak/>
              <w:t xml:space="preserve">«Взаимодействие с родителями в процессе приобщения </w:t>
            </w:r>
            <w:r w:rsidRPr="00286BBD">
              <w:rPr>
                <w:rFonts w:ascii="Arial Narrow" w:hAnsi="Arial Narrow"/>
                <w:sz w:val="28"/>
                <w:szCs w:val="28"/>
              </w:rPr>
              <w:lastRenderedPageBreak/>
              <w:t>дошкольников к здоровому образу жизни»</w:t>
            </w:r>
          </w:p>
        </w:tc>
      </w:tr>
      <w:tr w:rsidR="004A688C" w:rsidRPr="00034942" w14:paraId="2A2D4201" w14:textId="77777777" w:rsidTr="00A90DEC">
        <w:trPr>
          <w:trHeight w:val="1161"/>
        </w:trPr>
        <w:tc>
          <w:tcPr>
            <w:tcW w:w="2547" w:type="dxa"/>
          </w:tcPr>
          <w:p w14:paraId="61A671B0" w14:textId="77777777" w:rsidR="00A90DEC" w:rsidRPr="00A90DEC" w:rsidRDefault="00A90DEC" w:rsidP="00A90DE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A90DEC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lastRenderedPageBreak/>
              <w:t xml:space="preserve">Малышкина </w:t>
            </w:r>
          </w:p>
          <w:p w14:paraId="49645503" w14:textId="77777777" w:rsidR="00A90DEC" w:rsidRPr="00A90DEC" w:rsidRDefault="00A90DEC" w:rsidP="00A90DE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A90DEC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Ольга</w:t>
            </w:r>
          </w:p>
          <w:p w14:paraId="2C7B46A0" w14:textId="291E3965" w:rsidR="004A688C" w:rsidRPr="004A688C" w:rsidRDefault="00A90DEC" w:rsidP="00A90DEC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A90DEC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402" w:type="dxa"/>
          </w:tcPr>
          <w:p w14:paraId="10512DF6" w14:textId="7398F77E" w:rsidR="004A688C" w:rsidRPr="006132CE" w:rsidRDefault="00A90DEC" w:rsidP="00A90DEC">
            <w:pPr>
              <w:pStyle w:val="a3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90DEC">
              <w:rPr>
                <w:rFonts w:ascii="Arial Narrow" w:hAnsi="Arial Narrow"/>
                <w:sz w:val="28"/>
                <w:szCs w:val="28"/>
              </w:rPr>
              <w:t xml:space="preserve">воспитатель </w:t>
            </w:r>
            <w:proofErr w:type="gramStart"/>
            <w:r w:rsidRPr="00A90DEC">
              <w:rPr>
                <w:rFonts w:ascii="Arial Narrow" w:hAnsi="Arial Narrow"/>
                <w:sz w:val="28"/>
                <w:szCs w:val="28"/>
              </w:rPr>
              <w:t>МБ  МБДОУ</w:t>
            </w:r>
            <w:proofErr w:type="gramEnd"/>
            <w:r w:rsidRPr="00A90DEC">
              <w:rPr>
                <w:rFonts w:ascii="Arial Narrow" w:hAnsi="Arial Narrow"/>
                <w:sz w:val="28"/>
                <w:szCs w:val="28"/>
              </w:rPr>
              <w:t xml:space="preserve">  «ЦРР-д/с «Сказка» ОП «ЦРР-д/с «Росинка»</w:t>
            </w:r>
          </w:p>
        </w:tc>
        <w:tc>
          <w:tcPr>
            <w:tcW w:w="3969" w:type="dxa"/>
          </w:tcPr>
          <w:p w14:paraId="2ED29C32" w14:textId="6461C65A" w:rsidR="00A90DEC" w:rsidRPr="00A90DEC" w:rsidRDefault="00A90DEC" w:rsidP="00A90DEC">
            <w:pPr>
              <w:pStyle w:val="a3"/>
              <w:spacing w:after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«</w:t>
            </w:r>
            <w:r w:rsidRPr="00A90DEC">
              <w:rPr>
                <w:rFonts w:ascii="Arial Narrow" w:hAnsi="Arial Narrow"/>
                <w:color w:val="000000"/>
                <w:sz w:val="28"/>
                <w:szCs w:val="28"/>
              </w:rPr>
              <w:t>Здоровьесберегающие технологии в ДОУ при участии семьи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»</w:t>
            </w:r>
          </w:p>
          <w:p w14:paraId="155CF4EF" w14:textId="37AED6C7" w:rsidR="004A688C" w:rsidRDefault="004A688C" w:rsidP="004A68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</w:tr>
      <w:tr w:rsidR="004A688C" w:rsidRPr="00034942" w14:paraId="2E166F67" w14:textId="77777777" w:rsidTr="006B5925">
        <w:tc>
          <w:tcPr>
            <w:tcW w:w="2547" w:type="dxa"/>
          </w:tcPr>
          <w:p w14:paraId="6746EE4B" w14:textId="77777777" w:rsidR="00A90DEC" w:rsidRPr="00A90DEC" w:rsidRDefault="00A90DEC" w:rsidP="00A90DEC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90DEC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Овтайкина</w:t>
            </w:r>
            <w:proofErr w:type="spellEnd"/>
          </w:p>
          <w:p w14:paraId="2730B373" w14:textId="77777777" w:rsidR="00A90DEC" w:rsidRPr="00A90DEC" w:rsidRDefault="00A90DEC" w:rsidP="00A90DEC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A90DEC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Татьяна </w:t>
            </w:r>
          </w:p>
          <w:p w14:paraId="69B61F3D" w14:textId="12611474" w:rsidR="004A688C" w:rsidRDefault="00A90DEC" w:rsidP="00A90DEC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A90DEC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Вячеславовна</w:t>
            </w:r>
          </w:p>
        </w:tc>
        <w:tc>
          <w:tcPr>
            <w:tcW w:w="3402" w:type="dxa"/>
          </w:tcPr>
          <w:p w14:paraId="0AD95742" w14:textId="42044A0E" w:rsidR="004A688C" w:rsidRPr="004A688C" w:rsidRDefault="00A90DEC" w:rsidP="00873AB2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A90DEC">
              <w:rPr>
                <w:rFonts w:ascii="Arial Narrow" w:hAnsi="Arial Narrow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Arial Narrow" w:hAnsi="Arial Narrow"/>
                <w:bCs/>
                <w:color w:val="000000"/>
                <w:sz w:val="28"/>
                <w:szCs w:val="28"/>
              </w:rPr>
              <w:t>ДОБУ</w:t>
            </w:r>
            <w:r w:rsidRPr="00A90DEC">
              <w:rPr>
                <w:rFonts w:ascii="Arial Narrow" w:hAnsi="Arial Narrow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A90DEC">
              <w:rPr>
                <w:rFonts w:ascii="Arial Narrow" w:hAnsi="Arial Narrow"/>
                <w:bCs/>
                <w:color w:val="000000"/>
                <w:sz w:val="28"/>
                <w:szCs w:val="28"/>
              </w:rPr>
              <w:t>Кемлянский</w:t>
            </w:r>
            <w:proofErr w:type="spellEnd"/>
            <w:r w:rsidRPr="00A90DEC">
              <w:rPr>
                <w:rFonts w:ascii="Arial Narrow" w:hAnsi="Arial Narrow"/>
                <w:bCs/>
                <w:color w:val="000000"/>
                <w:sz w:val="28"/>
                <w:szCs w:val="28"/>
              </w:rPr>
              <w:t xml:space="preserve"> детский сад комбинированного вида» Ичалковского муниципального района Республики Мордовия</w:t>
            </w:r>
          </w:p>
        </w:tc>
        <w:tc>
          <w:tcPr>
            <w:tcW w:w="3969" w:type="dxa"/>
          </w:tcPr>
          <w:p w14:paraId="4EF52843" w14:textId="133BC29E" w:rsidR="004A688C" w:rsidRDefault="00A90DEC" w:rsidP="004A68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A90DEC">
              <w:rPr>
                <w:rFonts w:ascii="Arial Narrow" w:hAnsi="Arial Narrow"/>
                <w:bCs/>
                <w:color w:val="000000"/>
                <w:sz w:val="28"/>
                <w:szCs w:val="28"/>
              </w:rPr>
              <w:t xml:space="preserve">«Использование проектной деятельности в ДОУ при взаимодействии с родителями в вопросах </w:t>
            </w:r>
            <w:proofErr w:type="spellStart"/>
            <w:r w:rsidRPr="00A90DEC">
              <w:rPr>
                <w:rFonts w:ascii="Arial Narrow" w:hAnsi="Arial Narrow"/>
                <w:bCs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A90DEC">
              <w:rPr>
                <w:rFonts w:ascii="Arial Narrow" w:hAnsi="Arial Narrow"/>
                <w:bCs/>
                <w:color w:val="000000"/>
                <w:sz w:val="28"/>
                <w:szCs w:val="28"/>
              </w:rPr>
              <w:t xml:space="preserve"> детей дошкольного возраста»</w:t>
            </w:r>
          </w:p>
        </w:tc>
      </w:tr>
      <w:tr w:rsidR="004A688C" w:rsidRPr="00034942" w14:paraId="3D96C87A" w14:textId="77777777" w:rsidTr="00802C59">
        <w:trPr>
          <w:trHeight w:val="1681"/>
        </w:trPr>
        <w:tc>
          <w:tcPr>
            <w:tcW w:w="2547" w:type="dxa"/>
          </w:tcPr>
          <w:p w14:paraId="0ABAFAAB" w14:textId="77777777" w:rsidR="009C33CF" w:rsidRPr="009C33CF" w:rsidRDefault="009C33CF" w:rsidP="009C33CF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Акимова</w:t>
            </w:r>
          </w:p>
          <w:p w14:paraId="422F2C1E" w14:textId="77777777" w:rsidR="009C33CF" w:rsidRPr="009C33CF" w:rsidRDefault="009C33CF" w:rsidP="009C33CF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Екатерина </w:t>
            </w:r>
          </w:p>
          <w:p w14:paraId="479B24ED" w14:textId="26BC4501" w:rsidR="004A688C" w:rsidRDefault="009C33CF" w:rsidP="009C33CF">
            <w:pPr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402" w:type="dxa"/>
          </w:tcPr>
          <w:p w14:paraId="595A150A" w14:textId="3F8B97A7" w:rsidR="009C33CF" w:rsidRPr="009C33CF" w:rsidRDefault="009C33CF" w:rsidP="009C33CF">
            <w:pPr>
              <w:pStyle w:val="a3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9C33CF">
              <w:rPr>
                <w:rFonts w:ascii="Arial Narrow" w:hAnsi="Arial Narrow"/>
                <w:sz w:val="28"/>
                <w:szCs w:val="28"/>
              </w:rPr>
              <w:t>Учитель-логопед СП «Детский сад «Радуга» комбинированного вида» Рузаевского муниципального района</w:t>
            </w:r>
          </w:p>
          <w:p w14:paraId="25E46161" w14:textId="12FE1D39" w:rsidR="004A688C" w:rsidRPr="006132CE" w:rsidRDefault="004A688C" w:rsidP="009C33CF">
            <w:pPr>
              <w:pStyle w:val="a3"/>
              <w:spacing w:after="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2B7F73" w14:textId="77777777" w:rsidR="004A688C" w:rsidRDefault="009C33CF" w:rsidP="004A68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«</w:t>
            </w:r>
            <w:r w:rsidRPr="009C33CF">
              <w:rPr>
                <w:rFonts w:ascii="Arial Narrow" w:hAnsi="Arial Narrow"/>
                <w:color w:val="000000"/>
                <w:sz w:val="28"/>
                <w:szCs w:val="28"/>
              </w:rPr>
              <w:t>Здоровьесберегающие технологии в коррекционной работе учителя-логопеда ДОО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»</w:t>
            </w:r>
          </w:p>
          <w:p w14:paraId="45789271" w14:textId="1A8AF351" w:rsidR="009C33CF" w:rsidRDefault="009C33CF" w:rsidP="004A688C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</w:tr>
      <w:tr w:rsidR="004A688C" w:rsidRPr="00034942" w14:paraId="38472CE3" w14:textId="77777777" w:rsidTr="009C33CF">
        <w:trPr>
          <w:trHeight w:val="1667"/>
        </w:trPr>
        <w:tc>
          <w:tcPr>
            <w:tcW w:w="2547" w:type="dxa"/>
          </w:tcPr>
          <w:p w14:paraId="006E32F1" w14:textId="77777777" w:rsidR="009C33CF" w:rsidRPr="009C33CF" w:rsidRDefault="009C33CF" w:rsidP="009C33CF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bookmarkStart w:id="1" w:name="_Hlk152927578"/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Акимова</w:t>
            </w:r>
          </w:p>
          <w:p w14:paraId="1EA4F8EE" w14:textId="114BBE6E" w:rsidR="009C33CF" w:rsidRPr="009C33CF" w:rsidRDefault="009C33CF" w:rsidP="009C33CF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Екатерина</w:t>
            </w:r>
          </w:p>
          <w:p w14:paraId="1CB8063C" w14:textId="39EE90D6" w:rsidR="004A688C" w:rsidRPr="00034942" w:rsidRDefault="009C33CF" w:rsidP="009C33CF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402" w:type="dxa"/>
          </w:tcPr>
          <w:p w14:paraId="5AD3E617" w14:textId="01E850AE" w:rsidR="004A688C" w:rsidRPr="00034942" w:rsidRDefault="009C33CF" w:rsidP="009C33CF">
            <w:pPr>
              <w:pStyle w:val="a3"/>
              <w:spacing w:before="0" w:beforeAutospacing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color w:val="000000"/>
                <w:sz w:val="28"/>
                <w:szCs w:val="28"/>
              </w:rPr>
              <w:t>Учитель-логопед СП «Детский сад «Радуга» комбинированного вида» Рузаевского муниципального района</w:t>
            </w:r>
          </w:p>
        </w:tc>
        <w:tc>
          <w:tcPr>
            <w:tcW w:w="3969" w:type="dxa"/>
          </w:tcPr>
          <w:p w14:paraId="0E2EE656" w14:textId="5FA52EFC" w:rsidR="004A688C" w:rsidRPr="00034942" w:rsidRDefault="009C33CF" w:rsidP="00B918AC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Мастер-класс «</w:t>
            </w:r>
            <w:r w:rsidRPr="009C33CF">
              <w:rPr>
                <w:rFonts w:ascii="Arial Narrow" w:hAnsi="Arial Narrow"/>
                <w:color w:val="000000"/>
                <w:sz w:val="28"/>
                <w:szCs w:val="28"/>
              </w:rPr>
              <w:t>Изготовление дыхательных тренажеров с учетом принципов цветотерапии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»</w:t>
            </w:r>
          </w:p>
        </w:tc>
      </w:tr>
      <w:tr w:rsidR="004A688C" w:rsidRPr="00034942" w14:paraId="7E71C95C" w14:textId="77777777" w:rsidTr="009C33CF">
        <w:trPr>
          <w:trHeight w:val="1213"/>
        </w:trPr>
        <w:tc>
          <w:tcPr>
            <w:tcW w:w="2547" w:type="dxa"/>
          </w:tcPr>
          <w:p w14:paraId="60BB3F17" w14:textId="77777777" w:rsidR="009C33CF" w:rsidRPr="009C33CF" w:rsidRDefault="009C33CF" w:rsidP="009C33CF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Семенова</w:t>
            </w:r>
          </w:p>
          <w:p w14:paraId="0A704D3F" w14:textId="77777777" w:rsidR="009C33CF" w:rsidRPr="009C33CF" w:rsidRDefault="009C33CF" w:rsidP="009C33CF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Елена</w:t>
            </w:r>
          </w:p>
          <w:p w14:paraId="74BC2CC4" w14:textId="11500EFB" w:rsidR="004A688C" w:rsidRPr="00034942" w:rsidRDefault="009C33CF" w:rsidP="009C33CF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3402" w:type="dxa"/>
          </w:tcPr>
          <w:p w14:paraId="07F5FFAF" w14:textId="02468CA4" w:rsidR="009C33CF" w:rsidRPr="009C33CF" w:rsidRDefault="009C33CF" w:rsidP="009C33CF">
            <w:pPr>
              <w:pStyle w:val="a3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color w:val="000000"/>
                <w:sz w:val="28"/>
                <w:szCs w:val="28"/>
              </w:rPr>
              <w:t>Воспитатель МАДОУ «Центр развития ребенка-детский сад № 7»</w:t>
            </w:r>
          </w:p>
          <w:p w14:paraId="720E4C7E" w14:textId="15CD2100" w:rsidR="004A688C" w:rsidRPr="00034942" w:rsidRDefault="004A688C" w:rsidP="009C33CF">
            <w:pPr>
              <w:pStyle w:val="a3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997031" w14:textId="67E04BAE" w:rsidR="004A688C" w:rsidRPr="00034942" w:rsidRDefault="009C33CF" w:rsidP="00B918AC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«</w:t>
            </w:r>
            <w:r w:rsidRPr="009C33CF">
              <w:rPr>
                <w:rFonts w:ascii="Arial Narrow" w:hAnsi="Arial Narrow"/>
                <w:color w:val="000000"/>
                <w:sz w:val="28"/>
                <w:szCs w:val="28"/>
              </w:rPr>
              <w:t>Опыт работы по взаимодействию с родителями по сохранению и укреплению здоровья детей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»</w:t>
            </w:r>
          </w:p>
        </w:tc>
      </w:tr>
      <w:tr w:rsidR="009C33CF" w:rsidRPr="00034942" w14:paraId="4FDAE832" w14:textId="77777777" w:rsidTr="009C33CF">
        <w:trPr>
          <w:trHeight w:val="1502"/>
        </w:trPr>
        <w:tc>
          <w:tcPr>
            <w:tcW w:w="2547" w:type="dxa"/>
          </w:tcPr>
          <w:p w14:paraId="704E3BAE" w14:textId="77777777" w:rsidR="009C33CF" w:rsidRPr="009C33CF" w:rsidRDefault="009C33CF" w:rsidP="009C33CF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Савинова</w:t>
            </w:r>
          </w:p>
          <w:p w14:paraId="045470E2" w14:textId="77777777" w:rsidR="009C33CF" w:rsidRPr="009C33CF" w:rsidRDefault="009C33CF" w:rsidP="009C33CF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Александра</w:t>
            </w:r>
          </w:p>
          <w:p w14:paraId="5C8D6BAA" w14:textId="367B4C85" w:rsidR="009C33CF" w:rsidRPr="00034942" w:rsidRDefault="009C33CF" w:rsidP="009C33CF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402" w:type="dxa"/>
          </w:tcPr>
          <w:p w14:paraId="38683AB1" w14:textId="469D04A8" w:rsidR="009C33CF" w:rsidRPr="00034942" w:rsidRDefault="009C33CF" w:rsidP="009C33CF">
            <w:pPr>
              <w:pStyle w:val="a3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9C33CF">
              <w:rPr>
                <w:rFonts w:ascii="Arial Narrow" w:hAnsi="Arial Narrow"/>
                <w:color w:val="000000"/>
                <w:sz w:val="28"/>
                <w:szCs w:val="28"/>
              </w:rPr>
              <w:t>Воспитатель МБДОУ «</w:t>
            </w:r>
            <w:proofErr w:type="spellStart"/>
            <w:r w:rsidRPr="009C33CF">
              <w:rPr>
                <w:rFonts w:ascii="Arial Narrow" w:hAnsi="Arial Narrow"/>
                <w:color w:val="000000"/>
                <w:sz w:val="28"/>
                <w:szCs w:val="28"/>
              </w:rPr>
              <w:t>Кемлянский</w:t>
            </w:r>
            <w:proofErr w:type="spellEnd"/>
            <w:r w:rsidRPr="009C33CF">
              <w:rPr>
                <w:rFonts w:ascii="Arial Narrow" w:hAnsi="Arial Narrow"/>
                <w:color w:val="000000"/>
                <w:sz w:val="28"/>
                <w:szCs w:val="28"/>
              </w:rPr>
              <w:t xml:space="preserve"> детский сад «Радуга» комбинированного вида»</w:t>
            </w:r>
          </w:p>
        </w:tc>
        <w:tc>
          <w:tcPr>
            <w:tcW w:w="3969" w:type="dxa"/>
          </w:tcPr>
          <w:p w14:paraId="11A05B4A" w14:textId="08584BA1" w:rsidR="009C33CF" w:rsidRPr="00034942" w:rsidRDefault="009C33CF" w:rsidP="00B918AC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«</w:t>
            </w:r>
            <w:r w:rsidRPr="009C33CF">
              <w:rPr>
                <w:rFonts w:ascii="Arial Narrow" w:hAnsi="Arial Narrow"/>
                <w:color w:val="000000"/>
                <w:sz w:val="28"/>
                <w:szCs w:val="28"/>
              </w:rPr>
              <w:t>Взаимодействие ДОУ и семьи по воспитанию здорового ребенка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»</w:t>
            </w:r>
          </w:p>
        </w:tc>
      </w:tr>
      <w:tr w:rsidR="009C33CF" w:rsidRPr="00034942" w14:paraId="681724BA" w14:textId="77777777" w:rsidTr="006B5925">
        <w:trPr>
          <w:trHeight w:val="2378"/>
        </w:trPr>
        <w:tc>
          <w:tcPr>
            <w:tcW w:w="2547" w:type="dxa"/>
          </w:tcPr>
          <w:p w14:paraId="3947F4A8" w14:textId="77777777" w:rsidR="00DD051A" w:rsidRPr="00DD051A" w:rsidRDefault="00DD051A" w:rsidP="00DD051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DD051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Малахова</w:t>
            </w:r>
          </w:p>
          <w:p w14:paraId="1881AA0C" w14:textId="77777777" w:rsidR="00DD051A" w:rsidRPr="00DD051A" w:rsidRDefault="00DD051A" w:rsidP="00DD051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DD051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Ирина</w:t>
            </w:r>
          </w:p>
          <w:p w14:paraId="795A59DD" w14:textId="4165601B" w:rsidR="009C33CF" w:rsidRPr="00034942" w:rsidRDefault="00DD051A" w:rsidP="00DD051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DD051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Григорьевна</w:t>
            </w:r>
          </w:p>
        </w:tc>
        <w:tc>
          <w:tcPr>
            <w:tcW w:w="3402" w:type="dxa"/>
          </w:tcPr>
          <w:p w14:paraId="1A367EA8" w14:textId="4BFF8C38" w:rsidR="009C33CF" w:rsidRPr="00DD051A" w:rsidRDefault="00DD051A" w:rsidP="00DD051A">
            <w:pPr>
              <w:pStyle w:val="a3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bCs/>
                <w:color w:val="000000"/>
                <w:sz w:val="28"/>
                <w:szCs w:val="28"/>
              </w:rPr>
              <w:t xml:space="preserve">Воспитатель </w:t>
            </w:r>
            <w:r w:rsidRPr="00DD051A">
              <w:rPr>
                <w:rFonts w:ascii="Arial Narrow" w:hAnsi="Arial Narrow"/>
                <w:bCs/>
                <w:color w:val="000000"/>
                <w:sz w:val="28"/>
                <w:szCs w:val="28"/>
              </w:rPr>
              <w:t>М</w:t>
            </w:r>
            <w:r w:rsidR="008D5017">
              <w:rPr>
                <w:rFonts w:ascii="Arial Narrow" w:hAnsi="Arial Narrow"/>
                <w:bCs/>
                <w:color w:val="000000"/>
                <w:sz w:val="28"/>
                <w:szCs w:val="28"/>
              </w:rPr>
              <w:t xml:space="preserve">ДОБУ </w:t>
            </w:r>
            <w:r w:rsidRPr="00DD051A">
              <w:rPr>
                <w:rFonts w:ascii="Arial Narrow" w:hAnsi="Arial Narrow"/>
                <w:bCs/>
                <w:color w:val="000000"/>
                <w:sz w:val="28"/>
                <w:szCs w:val="28"/>
              </w:rPr>
              <w:t>«Ичалковский детский сад»</w:t>
            </w:r>
            <w:r>
              <w:rPr>
                <w:rFonts w:ascii="Arial Narrow" w:hAnsi="Arial Narrow"/>
                <w:bCs/>
                <w:color w:val="000000"/>
                <w:sz w:val="28"/>
                <w:szCs w:val="28"/>
              </w:rPr>
              <w:t xml:space="preserve"> </w:t>
            </w:r>
            <w:r w:rsidRPr="00DD051A">
              <w:rPr>
                <w:rFonts w:ascii="Arial Narrow" w:hAnsi="Arial Narrow"/>
                <w:bCs/>
                <w:color w:val="000000"/>
                <w:sz w:val="28"/>
                <w:szCs w:val="28"/>
              </w:rPr>
              <w:t>Ичалковского района Республики Мордовия</w:t>
            </w:r>
          </w:p>
        </w:tc>
        <w:tc>
          <w:tcPr>
            <w:tcW w:w="3969" w:type="dxa"/>
          </w:tcPr>
          <w:p w14:paraId="37A5A0D0" w14:textId="6ADB545F" w:rsidR="009C33CF" w:rsidRPr="00034942" w:rsidRDefault="00DD051A" w:rsidP="00DD051A">
            <w:pPr>
              <w:pStyle w:val="d00d9220515e58b2mrcssattrmrcssattr"/>
              <w:shd w:val="clear" w:color="auto" w:fill="FFFFFF"/>
              <w:spacing w:before="0" w:before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DD051A">
              <w:rPr>
                <w:rFonts w:ascii="Arial Narrow" w:hAnsi="Arial Narrow"/>
                <w:color w:val="000000"/>
                <w:sz w:val="28"/>
                <w:szCs w:val="28"/>
              </w:rPr>
              <w:t>«</w:t>
            </w:r>
            <w:proofErr w:type="gramStart"/>
            <w:r w:rsidRPr="00DD051A">
              <w:rPr>
                <w:rFonts w:ascii="Arial Narrow" w:hAnsi="Arial Narrow"/>
                <w:color w:val="000000"/>
                <w:sz w:val="28"/>
                <w:szCs w:val="28"/>
              </w:rPr>
              <w:t>Компетентностное  родительство</w:t>
            </w:r>
            <w:proofErr w:type="gramEnd"/>
            <w:r w:rsidRPr="00DD051A">
              <w:rPr>
                <w:rFonts w:ascii="Arial Narrow" w:hAnsi="Arial Narrow"/>
                <w:color w:val="000000"/>
                <w:sz w:val="28"/>
                <w:szCs w:val="28"/>
              </w:rPr>
              <w:t>. Педагогическая поддержка семьи в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  <w:r w:rsidRPr="00DD051A">
              <w:rPr>
                <w:rFonts w:ascii="Arial Narrow" w:hAnsi="Arial Narrow"/>
                <w:color w:val="000000"/>
                <w:sz w:val="28"/>
                <w:szCs w:val="28"/>
              </w:rPr>
              <w:t>вопросах охраны и укрепления здоровья детей в дошкольного возраста»</w:t>
            </w:r>
          </w:p>
        </w:tc>
      </w:tr>
      <w:tr w:rsidR="009C33CF" w:rsidRPr="00034942" w14:paraId="73E0C753" w14:textId="77777777" w:rsidTr="006B5925">
        <w:trPr>
          <w:trHeight w:val="2378"/>
        </w:trPr>
        <w:tc>
          <w:tcPr>
            <w:tcW w:w="2547" w:type="dxa"/>
          </w:tcPr>
          <w:p w14:paraId="0332EAE6" w14:textId="77777777" w:rsidR="00DF7DE0" w:rsidRPr="00DF7DE0" w:rsidRDefault="00DF7DE0" w:rsidP="00DF7DE0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F7DE0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lastRenderedPageBreak/>
              <w:t>Маколова</w:t>
            </w:r>
            <w:proofErr w:type="spellEnd"/>
          </w:p>
          <w:p w14:paraId="536A1E32" w14:textId="77777777" w:rsidR="00DF7DE0" w:rsidRPr="00DF7DE0" w:rsidRDefault="00DF7DE0" w:rsidP="00DF7DE0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DF7DE0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Светлана</w:t>
            </w:r>
          </w:p>
          <w:p w14:paraId="37FEB678" w14:textId="29153730" w:rsidR="009C33CF" w:rsidRPr="00034942" w:rsidRDefault="00DF7DE0" w:rsidP="00DF7DE0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DF7DE0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3402" w:type="dxa"/>
          </w:tcPr>
          <w:p w14:paraId="29113DBE" w14:textId="7C776897" w:rsidR="00DF7DE0" w:rsidRPr="00DF7DE0" w:rsidRDefault="00DF7DE0" w:rsidP="00DF7DE0">
            <w:pPr>
              <w:pStyle w:val="a3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DF7DE0">
              <w:rPr>
                <w:rFonts w:ascii="Arial Narrow" w:hAnsi="Arial Narrow"/>
                <w:color w:val="000000"/>
                <w:sz w:val="28"/>
                <w:szCs w:val="28"/>
              </w:rPr>
              <w:t>Воспитатель М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БДОУ</w:t>
            </w:r>
            <w:r w:rsidRPr="00DF7DE0">
              <w:rPr>
                <w:rFonts w:ascii="Arial Narrow" w:hAnsi="Arial Narrow"/>
                <w:color w:val="000000"/>
                <w:sz w:val="28"/>
                <w:szCs w:val="28"/>
              </w:rPr>
              <w:t xml:space="preserve"> «Александровский детский сад «Ягодка» Лямбирского муниципального района Республики Мордов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и</w:t>
            </w:r>
            <w:r w:rsidRPr="00DF7DE0">
              <w:rPr>
                <w:rFonts w:ascii="Arial Narrow" w:hAnsi="Arial Narrow"/>
                <w:color w:val="000000"/>
                <w:sz w:val="28"/>
                <w:szCs w:val="28"/>
              </w:rPr>
              <w:t>я</w:t>
            </w:r>
          </w:p>
          <w:p w14:paraId="41AADF5A" w14:textId="20460AF7" w:rsidR="009C33CF" w:rsidRPr="00034942" w:rsidRDefault="009C33CF" w:rsidP="00DF7DE0">
            <w:pPr>
              <w:pStyle w:val="a3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3A4078" w14:textId="7B5ACFAB" w:rsidR="00DF7DE0" w:rsidRPr="00DF7DE0" w:rsidRDefault="00DF7DE0" w:rsidP="00DF7DE0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DF7DE0">
              <w:rPr>
                <w:rFonts w:ascii="Arial Narrow" w:hAnsi="Arial Narrow"/>
                <w:color w:val="000000"/>
                <w:sz w:val="28"/>
                <w:szCs w:val="28"/>
              </w:rPr>
              <w:t>«Сотрудничество с семьей</w:t>
            </w:r>
          </w:p>
          <w:p w14:paraId="7AC832CD" w14:textId="65DDC071" w:rsidR="00DF7DE0" w:rsidRPr="00DF7DE0" w:rsidRDefault="00DF7DE0" w:rsidP="00DF7DE0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DF7DE0">
              <w:rPr>
                <w:rFonts w:ascii="Arial Narrow" w:hAnsi="Arial Narrow"/>
                <w:color w:val="000000"/>
                <w:sz w:val="28"/>
                <w:szCs w:val="28"/>
              </w:rPr>
              <w:t>в вопросах охраны и укрепления здоровья дошкольников посредством оздоровительной технологии</w:t>
            </w:r>
          </w:p>
          <w:p w14:paraId="53475DA8" w14:textId="6D51E24C" w:rsidR="009C33CF" w:rsidRPr="00034942" w:rsidRDefault="00DF7DE0" w:rsidP="00DF7DE0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DF7DE0">
              <w:rPr>
                <w:rFonts w:ascii="Arial Narrow" w:hAnsi="Arial Narrow"/>
                <w:color w:val="000000"/>
                <w:sz w:val="28"/>
                <w:szCs w:val="28"/>
              </w:rPr>
              <w:t>сохранения и стимулирования здоровья»</w:t>
            </w:r>
          </w:p>
        </w:tc>
      </w:tr>
      <w:tr w:rsidR="009C33CF" w:rsidRPr="00034942" w14:paraId="6B386171" w14:textId="77777777" w:rsidTr="006B5925">
        <w:trPr>
          <w:trHeight w:val="2378"/>
        </w:trPr>
        <w:tc>
          <w:tcPr>
            <w:tcW w:w="2547" w:type="dxa"/>
          </w:tcPr>
          <w:p w14:paraId="1D13A6EA" w14:textId="68D87818" w:rsidR="004B0BFA" w:rsidRPr="004B0BFA" w:rsidRDefault="004B0BFA" w:rsidP="004B0BF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4B0BF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Фадеева Ольга Сергеевна,</w:t>
            </w:r>
          </w:p>
          <w:p w14:paraId="1A46E692" w14:textId="5D68D941" w:rsidR="009C33CF" w:rsidRPr="004B0BFA" w:rsidRDefault="004B0BFA" w:rsidP="004B0BF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B0BF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Ляличкина</w:t>
            </w:r>
            <w:proofErr w:type="spellEnd"/>
            <w:r w:rsidRPr="004B0BF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402" w:type="dxa"/>
          </w:tcPr>
          <w:p w14:paraId="2D083253" w14:textId="367ABBA8" w:rsidR="009C33CF" w:rsidRPr="004B0BFA" w:rsidRDefault="004B0BFA" w:rsidP="004B0BFA">
            <w:pPr>
              <w:pStyle w:val="a3"/>
              <w:spacing w:before="0" w:beforeAutospacing="0" w:line="240" w:lineRule="atLeast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4B0BFA">
              <w:rPr>
                <w:rFonts w:ascii="Arial Narrow" w:hAnsi="Arial Narrow"/>
                <w:color w:val="000000"/>
                <w:sz w:val="28"/>
                <w:szCs w:val="28"/>
              </w:rPr>
              <w:t>Старший воспитатель и Заведующий МБДОУ «Атемарский детский сад №1 «Теремок»</w:t>
            </w:r>
          </w:p>
        </w:tc>
        <w:tc>
          <w:tcPr>
            <w:tcW w:w="3969" w:type="dxa"/>
          </w:tcPr>
          <w:p w14:paraId="2E7F7857" w14:textId="1F6575A1" w:rsidR="009C33CF" w:rsidRPr="00034942" w:rsidRDefault="004B0BFA" w:rsidP="00B918AC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4B0BFA">
              <w:rPr>
                <w:rFonts w:ascii="Arial Narrow" w:hAnsi="Arial Narrow"/>
                <w:color w:val="000000"/>
                <w:sz w:val="28"/>
                <w:szCs w:val="28"/>
              </w:rPr>
              <w:t>«Здоровьесберегающая деятельность в ДОУ посредством работы с родителями в контексте ФОП ДО»</w:t>
            </w:r>
          </w:p>
        </w:tc>
      </w:tr>
      <w:tr w:rsidR="009C33CF" w:rsidRPr="00034942" w14:paraId="1F7231B8" w14:textId="77777777" w:rsidTr="006B5925">
        <w:trPr>
          <w:trHeight w:val="2378"/>
        </w:trPr>
        <w:tc>
          <w:tcPr>
            <w:tcW w:w="2547" w:type="dxa"/>
          </w:tcPr>
          <w:p w14:paraId="2CD57FE8" w14:textId="77777777" w:rsidR="004B0BFA" w:rsidRPr="004B0BFA" w:rsidRDefault="004B0BFA" w:rsidP="004B0BF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4B0BF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Ишмуратова</w:t>
            </w:r>
          </w:p>
          <w:p w14:paraId="1598B7AF" w14:textId="77777777" w:rsidR="004B0BFA" w:rsidRPr="004B0BFA" w:rsidRDefault="004B0BFA" w:rsidP="004B0BF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B0BF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Найля</w:t>
            </w:r>
            <w:proofErr w:type="spellEnd"/>
            <w:r w:rsidRPr="004B0BF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CA1517D" w14:textId="1ECB643B" w:rsidR="009C33CF" w:rsidRPr="004B0BFA" w:rsidRDefault="004B0BFA" w:rsidP="004B0BFA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B0BFA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Нягимовна</w:t>
            </w:r>
            <w:proofErr w:type="spellEnd"/>
          </w:p>
        </w:tc>
        <w:tc>
          <w:tcPr>
            <w:tcW w:w="3402" w:type="dxa"/>
          </w:tcPr>
          <w:p w14:paraId="09B9EAB4" w14:textId="420AB873" w:rsidR="004B0BFA" w:rsidRDefault="004B0BFA" w:rsidP="004B0BF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4B0BFA">
              <w:rPr>
                <w:rFonts w:ascii="Arial Narrow" w:hAnsi="Arial Narrow"/>
                <w:color w:val="000000"/>
                <w:sz w:val="28"/>
                <w:szCs w:val="28"/>
              </w:rPr>
              <w:t>воспитатель</w:t>
            </w:r>
          </w:p>
          <w:p w14:paraId="0CB8DCA6" w14:textId="18FF0044" w:rsidR="004B0BFA" w:rsidRPr="004B0BFA" w:rsidRDefault="004B0BFA" w:rsidP="004B0BFA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4B0BFA">
              <w:rPr>
                <w:rFonts w:ascii="Arial Narrow" w:hAnsi="Arial Narrow"/>
                <w:color w:val="000000"/>
                <w:sz w:val="28"/>
                <w:szCs w:val="28"/>
              </w:rPr>
              <w:t xml:space="preserve">МДОУ «Детский сад №122» </w:t>
            </w:r>
            <w:proofErr w:type="spellStart"/>
            <w:r w:rsidRPr="004B0BFA">
              <w:rPr>
                <w:rFonts w:ascii="Arial Narrow" w:hAnsi="Arial Narrow"/>
                <w:color w:val="000000"/>
                <w:sz w:val="28"/>
                <w:szCs w:val="28"/>
              </w:rPr>
              <w:t>г.о</w:t>
            </w:r>
            <w:proofErr w:type="spellEnd"/>
            <w:r w:rsidRPr="004B0BFA">
              <w:rPr>
                <w:rFonts w:ascii="Arial Narrow" w:hAnsi="Arial Narrow"/>
                <w:color w:val="000000"/>
                <w:sz w:val="28"/>
                <w:szCs w:val="28"/>
              </w:rPr>
              <w:t>. Саранск</w:t>
            </w:r>
          </w:p>
          <w:p w14:paraId="43BFFF1A" w14:textId="0E42328A" w:rsidR="009C33CF" w:rsidRPr="00034942" w:rsidRDefault="009C33CF" w:rsidP="004B0BFA">
            <w:pPr>
              <w:pStyle w:val="a3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AA685B" w14:textId="040E7DAF" w:rsidR="009C33CF" w:rsidRPr="00A10337" w:rsidRDefault="004B0BFA" w:rsidP="00B918AC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  <w:r w:rsidRPr="00A10337">
              <w:rPr>
                <w:rFonts w:ascii="Arial Narrow" w:hAnsi="Arial Narrow"/>
                <w:bCs/>
                <w:color w:val="000000"/>
                <w:sz w:val="28"/>
                <w:szCs w:val="28"/>
              </w:rPr>
              <w:t>«Формы и методы взаимодействия ДОО и семьи по вопросам сохранения и укрепления здоровья детей дошкольного возраста»</w:t>
            </w:r>
          </w:p>
        </w:tc>
      </w:tr>
      <w:tr w:rsidR="009C33CF" w:rsidRPr="00034942" w14:paraId="1E3E1FA7" w14:textId="77777777" w:rsidTr="006B5925">
        <w:trPr>
          <w:trHeight w:val="2378"/>
        </w:trPr>
        <w:tc>
          <w:tcPr>
            <w:tcW w:w="2547" w:type="dxa"/>
          </w:tcPr>
          <w:p w14:paraId="682ACE95" w14:textId="77777777" w:rsidR="00A10337" w:rsidRPr="00A10337" w:rsidRDefault="00A10337" w:rsidP="00217DEB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0337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Федаева</w:t>
            </w:r>
            <w:proofErr w:type="spellEnd"/>
          </w:p>
          <w:p w14:paraId="4D441666" w14:textId="77777777" w:rsidR="00A10337" w:rsidRPr="00A10337" w:rsidRDefault="00A10337" w:rsidP="00217DEB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A10337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Наталья</w:t>
            </w:r>
          </w:p>
          <w:p w14:paraId="454299E2" w14:textId="481C32F4" w:rsidR="009C33CF" w:rsidRPr="00034942" w:rsidRDefault="00A10337" w:rsidP="00217DEB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A10337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 Константиновна</w:t>
            </w:r>
          </w:p>
        </w:tc>
        <w:tc>
          <w:tcPr>
            <w:tcW w:w="3402" w:type="dxa"/>
          </w:tcPr>
          <w:p w14:paraId="7A77DC81" w14:textId="71B563A5" w:rsidR="00A10337" w:rsidRPr="00A10337" w:rsidRDefault="00A10337" w:rsidP="00217DEB">
            <w:pPr>
              <w:pStyle w:val="a3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A10337">
              <w:rPr>
                <w:rFonts w:ascii="Arial Narrow" w:hAnsi="Arial Narrow"/>
                <w:color w:val="000000"/>
                <w:sz w:val="28"/>
                <w:szCs w:val="28"/>
              </w:rPr>
              <w:t>воспитатель МБДОУ «</w:t>
            </w:r>
            <w:proofErr w:type="spellStart"/>
            <w:r w:rsidRPr="00A10337">
              <w:rPr>
                <w:rFonts w:ascii="Arial Narrow" w:hAnsi="Arial Narrow"/>
                <w:color w:val="000000"/>
                <w:sz w:val="28"/>
                <w:szCs w:val="28"/>
              </w:rPr>
              <w:t>Атемарский</w:t>
            </w:r>
            <w:proofErr w:type="spellEnd"/>
            <w:r w:rsidRPr="00A10337">
              <w:rPr>
                <w:rFonts w:ascii="Arial Narrow" w:hAnsi="Arial Narrow"/>
                <w:color w:val="000000"/>
                <w:sz w:val="28"/>
                <w:szCs w:val="28"/>
              </w:rPr>
              <w:t xml:space="preserve"> детский сад №1 «Теремок»</w:t>
            </w:r>
          </w:p>
          <w:p w14:paraId="27163EDB" w14:textId="500D4FA2" w:rsidR="009C33CF" w:rsidRPr="00034942" w:rsidRDefault="009C33CF" w:rsidP="00A10337">
            <w:pPr>
              <w:pStyle w:val="a3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8DBFA0E" w14:textId="3E18C89A" w:rsidR="00A10337" w:rsidRPr="00A10337" w:rsidRDefault="00217DEB" w:rsidP="00217DEB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/>
                <w:color w:val="000000"/>
                <w:sz w:val="28"/>
                <w:szCs w:val="28"/>
              </w:rPr>
              <w:t>«</w:t>
            </w:r>
            <w:r w:rsidR="00A10337" w:rsidRPr="00A10337">
              <w:rPr>
                <w:rFonts w:ascii="Arial Narrow" w:hAnsi="Arial Narrow"/>
                <w:color w:val="000000"/>
                <w:sz w:val="28"/>
                <w:szCs w:val="28"/>
              </w:rPr>
              <w:t xml:space="preserve">Оптимальное сочетание традиционных </w:t>
            </w:r>
          </w:p>
          <w:p w14:paraId="5A14D6C2" w14:textId="77777777" w:rsidR="00A10337" w:rsidRPr="00A10337" w:rsidRDefault="00A10337" w:rsidP="00217DEB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A10337">
              <w:rPr>
                <w:rFonts w:ascii="Arial Narrow" w:hAnsi="Arial Narrow"/>
                <w:color w:val="000000"/>
                <w:sz w:val="28"/>
                <w:szCs w:val="28"/>
              </w:rPr>
              <w:t xml:space="preserve"> и инновационных форм</w:t>
            </w:r>
          </w:p>
          <w:p w14:paraId="6C7FAAFD" w14:textId="77777777" w:rsidR="00A10337" w:rsidRPr="00A10337" w:rsidRDefault="00A10337" w:rsidP="00217DEB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A10337">
              <w:rPr>
                <w:rFonts w:ascii="Arial Narrow" w:hAnsi="Arial Narrow"/>
                <w:color w:val="000000"/>
                <w:sz w:val="28"/>
                <w:szCs w:val="28"/>
              </w:rPr>
              <w:t xml:space="preserve"> работы с родителями дошкольников </w:t>
            </w:r>
          </w:p>
          <w:p w14:paraId="1B76238A" w14:textId="788DB0D2" w:rsidR="009C33CF" w:rsidRPr="00034942" w:rsidRDefault="00A10337" w:rsidP="00217DEB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A10337">
              <w:rPr>
                <w:rFonts w:ascii="Arial Narrow" w:hAnsi="Arial Narrow"/>
                <w:color w:val="000000"/>
                <w:sz w:val="28"/>
                <w:szCs w:val="28"/>
              </w:rPr>
              <w:t xml:space="preserve"> по вопросам </w:t>
            </w:r>
            <w:proofErr w:type="spellStart"/>
            <w:r w:rsidRPr="00A10337">
              <w:rPr>
                <w:rFonts w:ascii="Arial Narrow" w:hAnsi="Arial Narrow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="00217DEB">
              <w:rPr>
                <w:rFonts w:ascii="Arial Narrow" w:hAnsi="Arial Narrow"/>
                <w:color w:val="000000"/>
                <w:sz w:val="28"/>
                <w:szCs w:val="28"/>
              </w:rPr>
              <w:t>»</w:t>
            </w:r>
          </w:p>
        </w:tc>
      </w:tr>
      <w:tr w:rsidR="00463F76" w:rsidRPr="00034942" w14:paraId="6018F2C3" w14:textId="77777777" w:rsidTr="00217DEB">
        <w:trPr>
          <w:trHeight w:val="1485"/>
        </w:trPr>
        <w:tc>
          <w:tcPr>
            <w:tcW w:w="2547" w:type="dxa"/>
          </w:tcPr>
          <w:p w14:paraId="052FF079" w14:textId="77777777" w:rsidR="00217DEB" w:rsidRPr="00217DEB" w:rsidRDefault="00217DEB" w:rsidP="00217DEB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217DEB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Петрова</w:t>
            </w:r>
          </w:p>
          <w:p w14:paraId="1B28FD92" w14:textId="77777777" w:rsidR="00217DEB" w:rsidRPr="00217DEB" w:rsidRDefault="00217DEB" w:rsidP="00217DEB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217DEB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 xml:space="preserve">Елена </w:t>
            </w:r>
          </w:p>
          <w:p w14:paraId="1AC07413" w14:textId="0E947E13" w:rsidR="00463F76" w:rsidRPr="00034942" w:rsidRDefault="00217DEB" w:rsidP="00217DEB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217DEB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402" w:type="dxa"/>
          </w:tcPr>
          <w:p w14:paraId="6CF8A614" w14:textId="4F75E83A" w:rsidR="00217DEB" w:rsidRDefault="00217DEB" w:rsidP="00217DEB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217DEB">
              <w:rPr>
                <w:rFonts w:ascii="Arial Narrow" w:hAnsi="Arial Narrow"/>
                <w:color w:val="000000"/>
                <w:sz w:val="28"/>
                <w:szCs w:val="28"/>
              </w:rPr>
              <w:t>воспитатель</w:t>
            </w:r>
          </w:p>
          <w:p w14:paraId="6431C5CE" w14:textId="795AE4F7" w:rsidR="00463F76" w:rsidRPr="00034942" w:rsidRDefault="00217DEB" w:rsidP="00217DEB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217DEB">
              <w:rPr>
                <w:rFonts w:ascii="Arial Narrow" w:hAnsi="Arial Narrow"/>
                <w:color w:val="000000"/>
                <w:sz w:val="28"/>
                <w:szCs w:val="28"/>
              </w:rPr>
              <w:t>МБДОУ «Ромодановский детский сад комбинированного вида»</w:t>
            </w:r>
          </w:p>
        </w:tc>
        <w:tc>
          <w:tcPr>
            <w:tcW w:w="3969" w:type="dxa"/>
          </w:tcPr>
          <w:p w14:paraId="647E65EC" w14:textId="540D5B35" w:rsidR="00463F76" w:rsidRPr="00034942" w:rsidRDefault="00217DEB" w:rsidP="00B918AC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217DEB">
              <w:rPr>
                <w:rFonts w:ascii="Arial Narrow" w:hAnsi="Arial Narrow"/>
                <w:color w:val="000000"/>
                <w:sz w:val="28"/>
                <w:szCs w:val="28"/>
              </w:rPr>
              <w:t>«Песочная терапия - залог здоровья наших детей»</w:t>
            </w:r>
          </w:p>
        </w:tc>
      </w:tr>
      <w:tr w:rsidR="00463F76" w:rsidRPr="00034942" w14:paraId="2406F44E" w14:textId="77777777" w:rsidTr="006B5925">
        <w:trPr>
          <w:trHeight w:val="2378"/>
        </w:trPr>
        <w:tc>
          <w:tcPr>
            <w:tcW w:w="2547" w:type="dxa"/>
          </w:tcPr>
          <w:p w14:paraId="46BF3FA6" w14:textId="77777777" w:rsidR="005E2482" w:rsidRPr="005E2482" w:rsidRDefault="005E2482" w:rsidP="005E2482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Захаркина</w:t>
            </w:r>
          </w:p>
          <w:p w14:paraId="31F99A26" w14:textId="77777777" w:rsidR="005E2482" w:rsidRPr="005E2482" w:rsidRDefault="005E2482" w:rsidP="005E2482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Алла</w:t>
            </w:r>
          </w:p>
          <w:p w14:paraId="438FBDE5" w14:textId="4F9B6B49" w:rsidR="00463F76" w:rsidRPr="00034942" w:rsidRDefault="005E2482" w:rsidP="005E2482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3402" w:type="dxa"/>
          </w:tcPr>
          <w:p w14:paraId="3481F713" w14:textId="1B24A126" w:rsidR="005E2482" w:rsidRDefault="005E2482" w:rsidP="005E2482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color w:val="000000"/>
                <w:sz w:val="28"/>
                <w:szCs w:val="28"/>
              </w:rPr>
              <w:t>Воспитатель</w:t>
            </w:r>
          </w:p>
          <w:p w14:paraId="533E94E5" w14:textId="3FD3C5E5" w:rsidR="005E2482" w:rsidRPr="005E2482" w:rsidRDefault="005E2482" w:rsidP="005E2482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color w:val="000000"/>
                <w:sz w:val="28"/>
                <w:szCs w:val="28"/>
              </w:rPr>
              <w:t>М</w:t>
            </w:r>
            <w:r>
              <w:rPr>
                <w:rFonts w:ascii="Arial Narrow" w:hAnsi="Arial Narrow"/>
                <w:color w:val="000000"/>
                <w:sz w:val="28"/>
                <w:szCs w:val="28"/>
              </w:rPr>
              <w:t>АДОУ</w:t>
            </w:r>
            <w:r w:rsidRPr="005E2482">
              <w:rPr>
                <w:rFonts w:ascii="Arial Narrow" w:hAnsi="Arial Narrow"/>
                <w:color w:val="000000"/>
                <w:sz w:val="28"/>
                <w:szCs w:val="28"/>
              </w:rPr>
              <w:t xml:space="preserve"> городского округа Саранск «Детский сад №59»</w:t>
            </w:r>
          </w:p>
          <w:p w14:paraId="7C74C45F" w14:textId="306C8936" w:rsidR="00463F76" w:rsidRPr="00034942" w:rsidRDefault="00463F76" w:rsidP="005E2482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E050F5" w14:textId="77777777" w:rsidR="005E2482" w:rsidRPr="005E2482" w:rsidRDefault="005E2482" w:rsidP="005E2482">
            <w:pPr>
              <w:pStyle w:val="d00d9220515e58b2mrcssattrmrcssattr"/>
              <w:shd w:val="clear" w:color="auto" w:fill="FFFFFF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color w:val="000000"/>
                <w:sz w:val="28"/>
                <w:szCs w:val="28"/>
              </w:rPr>
              <w:t>«Педагогическая поддержка семьи в вопросах охраны и укрепления здоровья детей дошкольного возраста».</w:t>
            </w:r>
          </w:p>
          <w:p w14:paraId="269E5A9D" w14:textId="77777777" w:rsidR="00463F76" w:rsidRPr="00034942" w:rsidRDefault="00463F76" w:rsidP="00B918AC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</w:tr>
      <w:tr w:rsidR="00463F76" w:rsidRPr="00034942" w14:paraId="2C5C4128" w14:textId="77777777" w:rsidTr="006B5925">
        <w:trPr>
          <w:trHeight w:val="2378"/>
        </w:trPr>
        <w:tc>
          <w:tcPr>
            <w:tcW w:w="2547" w:type="dxa"/>
          </w:tcPr>
          <w:p w14:paraId="10A68FD5" w14:textId="77777777" w:rsidR="005E2482" w:rsidRPr="005E2482" w:rsidRDefault="005E2482" w:rsidP="005E2482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lastRenderedPageBreak/>
              <w:t xml:space="preserve">Мишина </w:t>
            </w:r>
          </w:p>
          <w:p w14:paraId="60E88FE8" w14:textId="77777777" w:rsidR="005E2482" w:rsidRPr="005E2482" w:rsidRDefault="005E2482" w:rsidP="005E2482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Елена</w:t>
            </w:r>
          </w:p>
          <w:p w14:paraId="1E5B9906" w14:textId="54E59398" w:rsidR="00463F76" w:rsidRPr="00034942" w:rsidRDefault="005E2482" w:rsidP="005E2482">
            <w:pPr>
              <w:pStyle w:val="a3"/>
              <w:spacing w:before="0" w:beforeAutospacing="0" w:after="0" w:afterAutospacing="0" w:line="240" w:lineRule="atLeast"/>
              <w:jc w:val="center"/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b/>
                <w:bCs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3402" w:type="dxa"/>
          </w:tcPr>
          <w:p w14:paraId="27DAAE5F" w14:textId="0B602C23" w:rsidR="005E2482" w:rsidRDefault="005E2482" w:rsidP="005E2482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color w:val="000000"/>
                <w:sz w:val="28"/>
                <w:szCs w:val="28"/>
              </w:rPr>
              <w:t>Воспитатель</w:t>
            </w:r>
          </w:p>
          <w:p w14:paraId="32C63581" w14:textId="3D66B280" w:rsidR="005E2482" w:rsidRPr="005E2482" w:rsidRDefault="005E2482" w:rsidP="005E2482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color w:val="000000"/>
                <w:sz w:val="28"/>
                <w:szCs w:val="28"/>
              </w:rPr>
              <w:t>МАДОУ «Детский сад №59»</w:t>
            </w:r>
          </w:p>
          <w:p w14:paraId="3B0A4C8D" w14:textId="50A2181B" w:rsidR="00463F76" w:rsidRPr="00034942" w:rsidRDefault="00463F76" w:rsidP="005E2482">
            <w:pPr>
              <w:pStyle w:val="a3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042A89F" w14:textId="77777777" w:rsidR="005E2482" w:rsidRPr="005E2482" w:rsidRDefault="005E2482" w:rsidP="005E2482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color w:val="000000"/>
                <w:sz w:val="28"/>
                <w:szCs w:val="28"/>
              </w:rPr>
              <w:t xml:space="preserve">«Использование здоровьесберегающей технологии </w:t>
            </w:r>
          </w:p>
          <w:p w14:paraId="684B9215" w14:textId="77777777" w:rsidR="005E2482" w:rsidRPr="005E2482" w:rsidRDefault="005E2482" w:rsidP="005E2482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5E2482">
              <w:rPr>
                <w:rFonts w:ascii="Arial Narrow" w:hAnsi="Arial Narrow"/>
                <w:color w:val="000000"/>
                <w:sz w:val="28"/>
                <w:szCs w:val="28"/>
              </w:rPr>
              <w:t>В. Ф. Базарного в условиях ДОО и дома»</w:t>
            </w:r>
          </w:p>
          <w:p w14:paraId="1527A11B" w14:textId="77777777" w:rsidR="00463F76" w:rsidRPr="00034942" w:rsidRDefault="00463F76" w:rsidP="005E2482">
            <w:pPr>
              <w:pStyle w:val="d00d9220515e58b2mrcssattr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</w:p>
        </w:tc>
      </w:tr>
      <w:bookmarkEnd w:id="1"/>
    </w:tbl>
    <w:p w14:paraId="3FF18088" w14:textId="68E09C98" w:rsidR="003F2C16" w:rsidRDefault="003F2C16"/>
    <w:sectPr w:rsidR="003F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0A71" w14:textId="77777777" w:rsidR="00C818A0" w:rsidRDefault="00C818A0" w:rsidP="002A1A1D">
      <w:pPr>
        <w:spacing w:after="0" w:line="240" w:lineRule="auto"/>
      </w:pPr>
      <w:r>
        <w:separator/>
      </w:r>
    </w:p>
  </w:endnote>
  <w:endnote w:type="continuationSeparator" w:id="0">
    <w:p w14:paraId="4B495406" w14:textId="77777777" w:rsidR="00C818A0" w:rsidRDefault="00C818A0" w:rsidP="002A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C68C" w14:textId="77777777" w:rsidR="00C818A0" w:rsidRDefault="00C818A0" w:rsidP="002A1A1D">
      <w:pPr>
        <w:spacing w:after="0" w:line="240" w:lineRule="auto"/>
      </w:pPr>
      <w:r>
        <w:separator/>
      </w:r>
    </w:p>
  </w:footnote>
  <w:footnote w:type="continuationSeparator" w:id="0">
    <w:p w14:paraId="59366E88" w14:textId="77777777" w:rsidR="00C818A0" w:rsidRDefault="00C818A0" w:rsidP="002A1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BA"/>
    <w:rsid w:val="00004381"/>
    <w:rsid w:val="00015AEF"/>
    <w:rsid w:val="00034942"/>
    <w:rsid w:val="00047C3D"/>
    <w:rsid w:val="0007079D"/>
    <w:rsid w:val="00076BE2"/>
    <w:rsid w:val="00097487"/>
    <w:rsid w:val="000A0D8B"/>
    <w:rsid w:val="000A6866"/>
    <w:rsid w:val="000B455D"/>
    <w:rsid w:val="000B65ED"/>
    <w:rsid w:val="000D1922"/>
    <w:rsid w:val="000E4BC6"/>
    <w:rsid w:val="000E525E"/>
    <w:rsid w:val="0013647C"/>
    <w:rsid w:val="001636CE"/>
    <w:rsid w:val="001724F6"/>
    <w:rsid w:val="0019683A"/>
    <w:rsid w:val="001B1879"/>
    <w:rsid w:val="001B28E8"/>
    <w:rsid w:val="001B30F2"/>
    <w:rsid w:val="001C7034"/>
    <w:rsid w:val="001F7BED"/>
    <w:rsid w:val="00217DEB"/>
    <w:rsid w:val="00223971"/>
    <w:rsid w:val="00225CAD"/>
    <w:rsid w:val="0024076A"/>
    <w:rsid w:val="00243080"/>
    <w:rsid w:val="00286BBD"/>
    <w:rsid w:val="002A1857"/>
    <w:rsid w:val="002A1A1D"/>
    <w:rsid w:val="002B1F71"/>
    <w:rsid w:val="002D55C0"/>
    <w:rsid w:val="002E0B7B"/>
    <w:rsid w:val="002E64B7"/>
    <w:rsid w:val="002E7957"/>
    <w:rsid w:val="00300025"/>
    <w:rsid w:val="00332A8B"/>
    <w:rsid w:val="00335BD0"/>
    <w:rsid w:val="0035038B"/>
    <w:rsid w:val="0036406A"/>
    <w:rsid w:val="00377426"/>
    <w:rsid w:val="00386E80"/>
    <w:rsid w:val="003C70CB"/>
    <w:rsid w:val="003F2C16"/>
    <w:rsid w:val="004075A4"/>
    <w:rsid w:val="004178C8"/>
    <w:rsid w:val="00431119"/>
    <w:rsid w:val="00432476"/>
    <w:rsid w:val="004403B1"/>
    <w:rsid w:val="00447870"/>
    <w:rsid w:val="00463F76"/>
    <w:rsid w:val="00464F0D"/>
    <w:rsid w:val="004821F9"/>
    <w:rsid w:val="004A688C"/>
    <w:rsid w:val="004B0BFA"/>
    <w:rsid w:val="004E0DCF"/>
    <w:rsid w:val="004E6F92"/>
    <w:rsid w:val="004F3F20"/>
    <w:rsid w:val="00502301"/>
    <w:rsid w:val="00511DB7"/>
    <w:rsid w:val="00515D68"/>
    <w:rsid w:val="00550A00"/>
    <w:rsid w:val="00566C21"/>
    <w:rsid w:val="00575E02"/>
    <w:rsid w:val="005A4AC7"/>
    <w:rsid w:val="005B13AA"/>
    <w:rsid w:val="005B16C2"/>
    <w:rsid w:val="005B2B32"/>
    <w:rsid w:val="005E2482"/>
    <w:rsid w:val="006132CE"/>
    <w:rsid w:val="00625F25"/>
    <w:rsid w:val="006740C5"/>
    <w:rsid w:val="006B5925"/>
    <w:rsid w:val="006D5383"/>
    <w:rsid w:val="006E63B3"/>
    <w:rsid w:val="006F23A7"/>
    <w:rsid w:val="0077080C"/>
    <w:rsid w:val="00775A1F"/>
    <w:rsid w:val="007A162C"/>
    <w:rsid w:val="007C034C"/>
    <w:rsid w:val="007E097F"/>
    <w:rsid w:val="00802C59"/>
    <w:rsid w:val="00827DCA"/>
    <w:rsid w:val="00845E74"/>
    <w:rsid w:val="00864C8F"/>
    <w:rsid w:val="00873AB2"/>
    <w:rsid w:val="0088271F"/>
    <w:rsid w:val="008A7499"/>
    <w:rsid w:val="008D19AC"/>
    <w:rsid w:val="008D37CE"/>
    <w:rsid w:val="008D5017"/>
    <w:rsid w:val="008E7A28"/>
    <w:rsid w:val="00906F56"/>
    <w:rsid w:val="009279EE"/>
    <w:rsid w:val="00934F37"/>
    <w:rsid w:val="00952491"/>
    <w:rsid w:val="00967A9A"/>
    <w:rsid w:val="009C33CF"/>
    <w:rsid w:val="009D02EB"/>
    <w:rsid w:val="00A07F22"/>
    <w:rsid w:val="00A10337"/>
    <w:rsid w:val="00A36576"/>
    <w:rsid w:val="00A40D89"/>
    <w:rsid w:val="00A64114"/>
    <w:rsid w:val="00A90DEC"/>
    <w:rsid w:val="00A93F98"/>
    <w:rsid w:val="00A9592B"/>
    <w:rsid w:val="00AA01C0"/>
    <w:rsid w:val="00AA75A0"/>
    <w:rsid w:val="00AB3823"/>
    <w:rsid w:val="00AD3AFE"/>
    <w:rsid w:val="00AD5A54"/>
    <w:rsid w:val="00B01990"/>
    <w:rsid w:val="00B0504B"/>
    <w:rsid w:val="00B4177D"/>
    <w:rsid w:val="00B53CC7"/>
    <w:rsid w:val="00B918AC"/>
    <w:rsid w:val="00BA09F4"/>
    <w:rsid w:val="00BA4675"/>
    <w:rsid w:val="00C17485"/>
    <w:rsid w:val="00C556F1"/>
    <w:rsid w:val="00C64B80"/>
    <w:rsid w:val="00C662DA"/>
    <w:rsid w:val="00C737B5"/>
    <w:rsid w:val="00C80C49"/>
    <w:rsid w:val="00C818A0"/>
    <w:rsid w:val="00C94229"/>
    <w:rsid w:val="00CD1D2B"/>
    <w:rsid w:val="00D02318"/>
    <w:rsid w:val="00D1553E"/>
    <w:rsid w:val="00D54747"/>
    <w:rsid w:val="00D8348C"/>
    <w:rsid w:val="00DA3AF5"/>
    <w:rsid w:val="00DD051A"/>
    <w:rsid w:val="00DF3894"/>
    <w:rsid w:val="00DF7DE0"/>
    <w:rsid w:val="00E15E3D"/>
    <w:rsid w:val="00E600BE"/>
    <w:rsid w:val="00E86B34"/>
    <w:rsid w:val="00E969FA"/>
    <w:rsid w:val="00EC315E"/>
    <w:rsid w:val="00ED3C9E"/>
    <w:rsid w:val="00ED5C8E"/>
    <w:rsid w:val="00ED6B94"/>
    <w:rsid w:val="00EE338F"/>
    <w:rsid w:val="00EE79CD"/>
    <w:rsid w:val="00F2347F"/>
    <w:rsid w:val="00F25043"/>
    <w:rsid w:val="00F51C27"/>
    <w:rsid w:val="00F54ABA"/>
    <w:rsid w:val="00F712F0"/>
    <w:rsid w:val="00FC1AC4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50D6"/>
  <w15:chartTrackingRefBased/>
  <w15:docId w15:val="{78C8340F-073A-4FC2-B5B7-3B6D69D9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74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3F2C1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00d9220515e58b2mrcssattrmrcssattr">
    <w:name w:val="d00d9220515e58b2mrcssattr_mr_css_attr"/>
    <w:basedOn w:val="a"/>
    <w:rsid w:val="0084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45E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45E74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link w:val="a5"/>
    <w:uiPriority w:val="1"/>
    <w:rsid w:val="00845E74"/>
    <w:rPr>
      <w:kern w:val="0"/>
      <w14:ligatures w14:val="none"/>
    </w:rPr>
  </w:style>
  <w:style w:type="character" w:customStyle="1" w:styleId="3">
    <w:name w:val="Заголовок №3"/>
    <w:basedOn w:val="a0"/>
    <w:rsid w:val="00845E74"/>
    <w:rPr>
      <w:b/>
      <w:bCs/>
      <w:sz w:val="29"/>
      <w:szCs w:val="29"/>
      <w:lang w:bidi="ar-SA"/>
    </w:rPr>
  </w:style>
  <w:style w:type="paragraph" w:styleId="a7">
    <w:name w:val="header"/>
    <w:basedOn w:val="a"/>
    <w:link w:val="a8"/>
    <w:uiPriority w:val="99"/>
    <w:unhideWhenUsed/>
    <w:rsid w:val="002A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1A1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2A1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1A1D"/>
    <w:rPr>
      <w:kern w:val="0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0974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748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7487"/>
    <w:rPr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74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7487"/>
    <w:rPr>
      <w:b/>
      <w:bCs/>
      <w:kern w:val="0"/>
      <w:sz w:val="20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F2C16"/>
    <w:rPr>
      <w:rFonts w:ascii="Times New Roman" w:eastAsiaTheme="minorEastAsia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f0">
    <w:name w:val="List Paragraph"/>
    <w:basedOn w:val="a"/>
    <w:link w:val="af1"/>
    <w:uiPriority w:val="34"/>
    <w:qFormat/>
    <w:rsid w:val="003F2C16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Standard">
    <w:name w:val="Standard"/>
    <w:rsid w:val="003F2C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f1">
    <w:name w:val="Абзац списка Знак"/>
    <w:link w:val="af0"/>
    <w:uiPriority w:val="34"/>
    <w:locked/>
    <w:rsid w:val="003F2C16"/>
    <w:rPr>
      <w:rFonts w:ascii="Calibri" w:eastAsiaTheme="minorEastAsia" w:hAnsi="Calibri" w:cs="Times New Roman"/>
      <w:kern w:val="0"/>
      <w14:ligatures w14:val="none"/>
    </w:rPr>
  </w:style>
  <w:style w:type="paragraph" w:customStyle="1" w:styleId="21">
    <w:name w:val="Основной текст с отступом 21"/>
    <w:basedOn w:val="a"/>
    <w:rsid w:val="003F2C16"/>
    <w:pPr>
      <w:widowControl w:val="0"/>
      <w:suppressAutoHyphens/>
      <w:spacing w:after="0" w:line="240" w:lineRule="auto"/>
      <w:ind w:left="4320"/>
    </w:pPr>
    <w:rPr>
      <w:rFonts w:ascii="Times New Roman" w:eastAsiaTheme="minorEastAsia" w:hAnsi="Times New Roman" w:cs="Tahoma"/>
      <w:color w:val="000000"/>
      <w:spacing w:val="-6"/>
      <w:sz w:val="28"/>
      <w:szCs w:val="24"/>
      <w:lang w:val="en-US"/>
    </w:rPr>
  </w:style>
  <w:style w:type="character" w:customStyle="1" w:styleId="extended-textshort">
    <w:name w:val="extended-text__short"/>
    <w:rsid w:val="003F2C16"/>
  </w:style>
  <w:style w:type="character" w:styleId="af2">
    <w:name w:val="Hyperlink"/>
    <w:basedOn w:val="a0"/>
    <w:uiPriority w:val="99"/>
    <w:unhideWhenUsed/>
    <w:rsid w:val="0003494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3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2024-02-08T09:35:00Z</cp:lastPrinted>
  <dcterms:created xsi:type="dcterms:W3CDTF">2023-08-14T09:03:00Z</dcterms:created>
  <dcterms:modified xsi:type="dcterms:W3CDTF">2024-04-04T11:59:00Z</dcterms:modified>
</cp:coreProperties>
</file>